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Kepada Yth.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Pimpinan / Jabatan]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Perusahaan]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[Alamat Perusahaan]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Dengan hormat,</w:t>
      </w:r>
    </w:p>
    <w:p>
      <w:pPr>
        <w:spacing w:after="0" w:before="6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Kami yang bertanda tangan di bawah ini: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Nama Perusahaan: </w:t>
      </w:r>
      <w:r>
        <w:rPr>
          <w:rFonts w:ascii="Arial" w:cs="Arial" w:eastAsia="Arial" w:hAnsi="Arial"/>
          <w:sz w:val="20"/>
          <w:szCs w:val="20"/>
        </w:rPr>
        <w:t xml:space="preserve">[PT / CV / UD Anda]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Alamat: </w:t>
      </w:r>
      <w:r>
        <w:rPr>
          <w:rFonts w:ascii="Arial" w:cs="Arial" w:eastAsia="Arial" w:hAnsi="Arial"/>
          <w:sz w:val="20"/>
          <w:szCs w:val="20"/>
        </w:rPr>
        <w:t xml:space="preserve">[Alamat Lengkap]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Kontak: </w:t>
      </w:r>
      <w:r>
        <w:rPr>
          <w:rFonts w:ascii="Arial" w:cs="Arial" w:eastAsia="Arial" w:hAnsi="Arial"/>
          <w:sz w:val="20"/>
          <w:szCs w:val="20"/>
        </w:rPr>
        <w:t xml:space="preserve">[Nomor Telepon / Email]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Dengan ini mengajukan permohonan kerjasama kepada [Nama Perusahaan] dalam bidang [sebutkan bidang kerjasama]. Kami berharap kerjasama ini dapat memberikan manfaat yang saling menguntungkan bagi kedua belah pihak.</w:t>
      </w:r>
    </w:p>
    <w:p>
      <w:pPr>
        <w:spacing w:after="0" w:before="6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Adapun ruang lingkup kerjasama yang kami usulkan meliputi: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[Poin kerjasama pertama]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[Poin kerjasama kedua]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[Poin kerjasama ketiga]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Demikian surat permohonan ini kami sampaikan. Atas perhatian dan kerjasamanya, kami ucapkan terima kasih.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[Kota], [Tanggal Bulan Tahun]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Hormat kami,</w:t>
      </w:r>
    </w:p>
    <w:p>
      <w:pPr>
        <w:spacing w:after="0" w:before="60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[Nama Penanda Tangan]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[Jabatan]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Perusahaan]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Surat Permohonan Kerjasama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Surat Permohonan Kerjasama</w:t>
    </w:r>
    <w:r>
      <w:rPr>
        <w:rFonts w:ascii="Arial" w:cs="Arial" w:eastAsia="Arial" w:hAnsi="Arial"/>
        <w:color w:val="888888"/>
        <w:sz w:val="20"/>
        <w:szCs w:val="20"/>
      </w:rPr>
      <w:t xml:space="preserve">  |  Surat Resmi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2026-05-25T01:28:16.213Z</dcterms:created>
  <dcterms:modified xsi:type="dcterms:W3CDTF">2026-05-25T01:28:16.213Z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